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839C8">
      <w:pPr>
        <w:jc w:val="both"/>
        <w:rPr>
          <w:rFonts w:ascii="Monotype Corsiva" w:hAnsi="Monotype Corsiva"/>
          <w:b/>
          <w:color w:val="auto"/>
          <w:sz w:val="28"/>
          <w:szCs w:val="28"/>
        </w:rPr>
      </w:pPr>
    </w:p>
    <w:p w14:paraId="768E292C">
      <w:pPr>
        <w:spacing w:line="240" w:lineRule="auto"/>
        <w:jc w:val="center"/>
        <w:rPr>
          <w:rFonts w:ascii="Monotype Corsiva" w:hAnsi="Monotype Corsiva"/>
          <w:b/>
          <w:color w:val="auto"/>
          <w:sz w:val="48"/>
          <w:szCs w:val="48"/>
        </w:rPr>
      </w:pPr>
      <w:r>
        <w:rPr>
          <w:rFonts w:ascii="Monotype Corsiva" w:hAnsi="Monotype Corsiva"/>
          <w:b/>
          <w:color w:val="auto"/>
          <w:sz w:val="48"/>
          <w:szCs w:val="48"/>
        </w:rPr>
        <w:t xml:space="preserve">Сценарий развлечения на День космонавтики в </w:t>
      </w:r>
      <w:r>
        <w:rPr>
          <w:rFonts w:ascii="Monotype Corsiva" w:hAnsi="Monotype Corsiva"/>
          <w:b/>
          <w:color w:val="auto"/>
          <w:sz w:val="48"/>
          <w:szCs w:val="48"/>
          <w:lang w:val="ru-RU"/>
        </w:rPr>
        <w:t>старше</w:t>
      </w:r>
      <w:r>
        <w:rPr>
          <w:rFonts w:ascii="Monotype Corsiva" w:hAnsi="Monotype Corsiva"/>
          <w:b/>
          <w:color w:val="auto"/>
          <w:sz w:val="48"/>
          <w:szCs w:val="48"/>
        </w:rPr>
        <w:t>й группе «Космическое путешествие»</w:t>
      </w:r>
    </w:p>
    <w:p w14:paraId="1FBF4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празднике </w:t>
      </w:r>
      <w:r>
        <w:rPr>
          <w:rFonts w:ascii="Times New Roman" w:hAnsi="Times New Roman" w:cs="Times New Roman"/>
          <w:b/>
          <w:sz w:val="28"/>
          <w:szCs w:val="28"/>
        </w:rPr>
        <w:t>«День космонавтики»</w:t>
      </w:r>
      <w:r>
        <w:rPr>
          <w:rFonts w:ascii="Times New Roman" w:hAnsi="Times New Roman" w:cs="Times New Roman"/>
          <w:sz w:val="28"/>
          <w:szCs w:val="28"/>
        </w:rPr>
        <w:t xml:space="preserve">, элементарных понятий о </w:t>
      </w:r>
      <w:r>
        <w:rPr>
          <w:rFonts w:ascii="Times New Roman" w:hAnsi="Times New Roman" w:cs="Times New Roman"/>
          <w:b/>
          <w:sz w:val="28"/>
          <w:szCs w:val="28"/>
        </w:rPr>
        <w:t>космосе</w:t>
      </w:r>
      <w:r>
        <w:rPr>
          <w:rFonts w:ascii="Times New Roman" w:hAnsi="Times New Roman" w:cs="Times New Roman"/>
          <w:sz w:val="28"/>
          <w:szCs w:val="28"/>
        </w:rPr>
        <w:t xml:space="preserve">, о первом полёте в </w:t>
      </w:r>
      <w:r>
        <w:rPr>
          <w:rFonts w:ascii="Times New Roman" w:hAnsi="Times New Roman" w:cs="Times New Roman"/>
          <w:b/>
          <w:sz w:val="28"/>
          <w:szCs w:val="28"/>
        </w:rPr>
        <w:t>космос</w:t>
      </w:r>
      <w:r>
        <w:rPr>
          <w:rFonts w:ascii="Times New Roman" w:hAnsi="Times New Roman" w:cs="Times New Roman"/>
          <w:sz w:val="28"/>
          <w:szCs w:val="28"/>
        </w:rPr>
        <w:t xml:space="preserve">. Закрепить знания о том, что </w:t>
      </w:r>
      <w:r>
        <w:rPr>
          <w:rFonts w:ascii="Times New Roman" w:hAnsi="Times New Roman" w:cs="Times New Roman"/>
          <w:b/>
          <w:sz w:val="28"/>
          <w:szCs w:val="28"/>
        </w:rPr>
        <w:t>первым космонавтом</w:t>
      </w:r>
      <w:r>
        <w:rPr>
          <w:rFonts w:ascii="Times New Roman" w:hAnsi="Times New Roman" w:cs="Times New Roman"/>
          <w:sz w:val="28"/>
          <w:szCs w:val="28"/>
        </w:rPr>
        <w:t xml:space="preserve"> был гражданин России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Юрий Гагарин.</w:t>
      </w:r>
    </w:p>
    <w:p w14:paraId="39AC21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F7A80B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двигательных умений в эстафетах с разным видом деятельности;</w:t>
      </w:r>
    </w:p>
    <w:p w14:paraId="2BF8B9D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патриотизма и любви к нашей планете Земля;</w:t>
      </w:r>
    </w:p>
    <w:p w14:paraId="4855A5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стремление к двигательной активности;</w:t>
      </w:r>
    </w:p>
    <w:p w14:paraId="07BE08D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командный дух, чувство товарищества, стремления к победе.</w:t>
      </w:r>
    </w:p>
    <w:p w14:paraId="0EDDA26D">
      <w:pPr>
        <w:jc w:val="center"/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Ход мероприятия:</w:t>
      </w:r>
    </w:p>
    <w:p w14:paraId="4E77B190">
      <w:pPr>
        <w:jc w:val="center"/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Звучит музыка и входит Марсик</w:t>
      </w:r>
    </w:p>
    <w:p w14:paraId="3B103BCC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Марсик: </w:t>
      </w:r>
      <w:r>
        <w:rPr>
          <w:rFonts w:hint="default" w:ascii="Times New Roman" w:hAnsi="Times New Roman" w:eastAsia="FlexySans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Ребята здравствуйте меня зовут Марсик, я прилетел с далёкой планеты Марс. Скажите пожалуйста что у вас здесь происходит? А что вы будете отмечать 12 апреля?</w:t>
      </w:r>
    </w:p>
    <w:p w14:paraId="62904B3B">
      <w:pPr>
        <w:spacing w:line="240" w:lineRule="auto"/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Ведущий: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Ребята, скажите пожалуйста,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Марсику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какой праздник мы отмечаем 12 апреля? (День космонавтики). Это праздник лётчиков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-космонавтов, учёных, конструкторов, рабочих, инженеров — всех тех, кто создаёт космические корабли, ракеты и спутники.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12 апреля 1961 года наш соотечественник полетел в космос. Это был...(Юрий Гагарин).С тех пор каждый год в этот день наша страна отмечает День космонавтики. Гагарин совершил полёт вокруг планеты Земля. Его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космический корабль назывался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Восток.</w:t>
      </w:r>
    </w:p>
    <w:p w14:paraId="026C8DD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ысоко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высоко поднялся на своём космическом корабле под названием «Восток» наш Юрий Гагарин. Потом он рассказывал, какая красивая наша планета, вокруг которой мерцают звёзды. И действительно, красивее Земли ничего нет! </w:t>
      </w:r>
    </w:p>
    <w:p w14:paraId="770886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269BEA4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Марсик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акая по форме Земля? (наша планета похожа на шар)</w:t>
      </w:r>
    </w:p>
    <w:p w14:paraId="33563484">
      <w:pPr>
        <w:spacing w:after="0" w:line="240" w:lineRule="auto"/>
        <w:ind w:left="-440" w:leftChars="-20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она голубовато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белая? (на нашей планете много морей </w:t>
      </w:r>
    </w:p>
    <w:p w14:paraId="5038523E">
      <w:pPr>
        <w:spacing w:after="0" w:line="240" w:lineRule="auto"/>
        <w:ind w:left="121" w:leftChars="55"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рек, а вокруг белые облака)</w:t>
      </w:r>
    </w:p>
    <w:p w14:paraId="464CEDA5">
      <w:pPr>
        <w:spacing w:after="0" w:line="240" w:lineRule="auto"/>
        <w:ind w:firstLine="280" w:firstLineChars="100"/>
        <w:jc w:val="both"/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Flexy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Марсик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вы знаете, кто побывал в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космосе до человека? </w:t>
      </w:r>
    </w:p>
    <w:p w14:paraId="6CDF07F9">
      <w:pPr>
        <w:spacing w:after="0" w:line="240" w:lineRule="auto"/>
        <w:jc w:val="both"/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10"/>
          <w:szCs w:val="10"/>
          <w:shd w:val="clear" w:fill="FFFFFF"/>
          <w:lang w:val="ru-RU"/>
        </w:rPr>
      </w:pP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 год до Гагарина в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космос полетели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собаки – Белка и Стрелка, а с ними ещё 40 мышей и даже 2 крысы, разные насекомые и растения.</w:t>
      </w:r>
      <w:r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37B1E27A">
      <w:pPr>
        <w:spacing w:after="0" w:line="240" w:lineRule="auto"/>
        <w:jc w:val="both"/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10"/>
          <w:szCs w:val="10"/>
          <w:shd w:val="clear" w:fill="FFFFFF"/>
          <w:lang w:val="ru-RU"/>
        </w:rPr>
      </w:pPr>
    </w:p>
    <w:p w14:paraId="0783D30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280" w:firstLineChars="10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Видишь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Марсик сколько мы знаем.</w:t>
      </w:r>
    </w:p>
    <w:p w14:paraId="5A3F983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 w14:paraId="761D098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10"/>
          <w:szCs w:val="10"/>
          <w:shd w:val="clear" w:fill="FFFFFF"/>
          <w:lang w:val="ru-RU" w:eastAsia="zh-CN" w:bidi="ar"/>
        </w:rPr>
      </w:pPr>
    </w:p>
    <w:p w14:paraId="6F91643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ru-RU" w:eastAsia="zh-CN" w:bidi="ar"/>
        </w:rPr>
      </w:pPr>
    </w:p>
    <w:p w14:paraId="2075730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Марсик: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Я уже не в первый 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з прилетаю к вам   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знаю, как вы любите играть, какие вы умные, ловкие, смелые. Предлагаю вам, отправится в необычное путешествие, где вас ждут межпланетные приключения.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Готовы?</w:t>
      </w:r>
    </w:p>
    <w:p w14:paraId="14A557C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ru-RU" w:eastAsia="zh-CN" w:bidi="ar"/>
        </w:rPr>
      </w:pPr>
    </w:p>
    <w:p w14:paraId="7A963B6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Ведущий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: Наши ребята всегда рады отправиться в путешествие, открыть для себя, что то новое, узнать неизвестное. </w:t>
      </w:r>
    </w:p>
    <w:p w14:paraId="4B725F4C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Марсик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на чём можно отравиться в космос? (на космическом корабле или ракете)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Давайте мы с вами её построим.</w:t>
      </w:r>
    </w:p>
    <w:p w14:paraId="5DE4FEC7">
      <w:pPr>
        <w:numPr>
          <w:ilvl w:val="0"/>
          <w:numId w:val="0"/>
        </w:numPr>
        <w:spacing w:after="0"/>
        <w:ind w:firstLine="140" w:firstLineChars="50"/>
        <w:jc w:val="both"/>
        <w:rPr>
          <w:rFonts w:ascii="Times New Roman" w:hAnsi="Times New Roman" w:cs="Times New Roman"/>
          <w:b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>Эстафета «Построй ракету»</w:t>
      </w:r>
    </w:p>
    <w:p w14:paraId="3038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(У</w:t>
      </w:r>
      <w:r>
        <w:rPr>
          <w:rFonts w:ascii="Times New Roman" w:hAnsi="Times New Roman" w:cs="Times New Roman"/>
          <w:sz w:val="28"/>
          <w:szCs w:val="28"/>
        </w:rPr>
        <w:t xml:space="preserve"> вас в руках кубики, у последнего ребёнка конус. По моему сигналу первые игроки бегут к обручу, ставят кубик и бегом возвращаются обратно. Затем второй, третий и т.д. пока не построят ракету.</w:t>
      </w:r>
    </w:p>
    <w:p w14:paraId="762D08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501F013">
      <w:pPr>
        <w:spacing w:after="0"/>
        <w:jc w:val="both"/>
        <w:rPr>
          <w:rFonts w:hint="default" w:ascii="Times New Roman" w:hAnsi="Times New Roman" w:eastAsia="Flexy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олодцы, вы здорово потрудились!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 теперь пора размяться перед путешествием.</w:t>
      </w:r>
    </w:p>
    <w:p w14:paraId="7D107B70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Игра танец "Я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ракета"</w:t>
      </w:r>
    </w:p>
    <w:p w14:paraId="7C34A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Марсик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олодцы,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здорово </w:t>
      </w:r>
      <w:r>
        <w:rPr>
          <w:rFonts w:ascii="Times New Roman" w:hAnsi="Times New Roman" w:cs="Times New Roman"/>
          <w:sz w:val="28"/>
          <w:szCs w:val="28"/>
          <w:lang w:val="ru-RU"/>
        </w:rPr>
        <w:t>размялись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какими качествами должен обладать настоящий космонавт? (Космонавт должен быть сильным, умным, добрым, находчивым)</w:t>
      </w:r>
    </w:p>
    <w:p w14:paraId="6587B0A9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Ребята давайте попробуем и полетаем на нашей ракете.</w:t>
      </w:r>
    </w:p>
    <w:p w14:paraId="49D8123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Эстафета «Полёт в ракете»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(подготовить обруч, конус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-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ориентир для каждой команды)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115F528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Все участники экипажа выстраиваются друг за другом.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Марсик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показывает, как нужно правильно «сесть в космический корабль» (войти в обруч, лежащий на полу перед игроком, поднять его и «лететь» (бежать) до ориентира, обогнуть его и вернуться обратно, «приземлиться на планету», передав эстафету следующему участнику команды. Выигрывает та команда, которая быстрее совершит «полёт».</w:t>
      </w:r>
    </w:p>
    <w:p w14:paraId="22028F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Марсик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Какие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вы все ловкие и быстрые. Я п</w:t>
      </w:r>
      <w:r>
        <w:rPr>
          <w:rFonts w:ascii="Times New Roman" w:hAnsi="Times New Roman" w:cs="Times New Roman"/>
          <w:sz w:val="28"/>
          <w:szCs w:val="28"/>
        </w:rPr>
        <w:t xml:space="preserve">редлагаю вам,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умственную разминку.</w:t>
      </w:r>
    </w:p>
    <w:p w14:paraId="2B073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FC2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Космические загадки»</w:t>
      </w:r>
    </w:p>
    <w:p w14:paraId="2D82F9A6"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 Солнцем я меняюсь</w:t>
      </w:r>
    </w:p>
    <w:p w14:paraId="1FF79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на небе зажигаюсь.</w:t>
      </w:r>
    </w:p>
    <w:p w14:paraId="4CD44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Сыплю мягкими лучами,</w:t>
      </w:r>
    </w:p>
    <w:p w14:paraId="7CB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Словно серебром.</w:t>
      </w:r>
    </w:p>
    <w:p w14:paraId="2632E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Полной быть могу ночами,</w:t>
      </w:r>
    </w:p>
    <w:p w14:paraId="3854B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могу – серпом. (Луна)</w:t>
      </w:r>
    </w:p>
    <w:p w14:paraId="649E6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2B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C8D9C0"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 голубая,</w:t>
      </w:r>
    </w:p>
    <w:p w14:paraId="5072E91D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Любимая, родная.</w:t>
      </w:r>
    </w:p>
    <w:p w14:paraId="6BB55891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твоя, она моя,</w:t>
      </w:r>
    </w:p>
    <w:p w14:paraId="43AAABD9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называется…(Земля)</w:t>
      </w:r>
    </w:p>
    <w:p w14:paraId="7DC36DD7"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тарелка на небе висит.</w:t>
      </w:r>
    </w:p>
    <w:p w14:paraId="6DE6D495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тарелка всем тепло дарит. (Солнце)</w:t>
      </w:r>
    </w:p>
    <w:p w14:paraId="691585A5"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Рассыпалось ночью зерно, </w:t>
      </w:r>
    </w:p>
    <w:p w14:paraId="43F8B5E8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нет ничего. (Звёзды)</w:t>
      </w:r>
    </w:p>
    <w:p w14:paraId="272133A0"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алый хвост</w:t>
      </w:r>
    </w:p>
    <w:p w14:paraId="414EF6D3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в стаю звёзд. (Ракета)</w:t>
      </w:r>
    </w:p>
    <w:p w14:paraId="0F01F0E7"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сидит в ракете.</w:t>
      </w:r>
    </w:p>
    <w:p w14:paraId="3187E9DF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14:paraId="0D2681BC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в своём скафандре</w:t>
      </w:r>
    </w:p>
    <w:p w14:paraId="20EEEA2C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космоса глядит. (Космонавт)</w:t>
      </w:r>
    </w:p>
    <w:p w14:paraId="0341B74A">
      <w:pPr>
        <w:pStyle w:val="7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A81F153">
      <w:pPr>
        <w:rPr>
          <w:rStyle w:val="5"/>
          <w:rFonts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загадками вы справились. Наше путешествие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продолжается</w:t>
      </w:r>
    </w:p>
    <w:p w14:paraId="4612CCE0">
      <w:pPr>
        <w:rPr>
          <w:rStyle w:val="5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Марсик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Дорогие ребята в свою подзорную трубу, я увидел приближающийся к нашей планете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много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неопознанны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предмет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Что бы это могло быть?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(Косм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ический мусор) Давайте наведём порядок  и уберём космический мусор.</w:t>
      </w:r>
    </w:p>
    <w:p w14:paraId="4A208212">
      <w:pPr>
        <w:spacing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Игра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эстафета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«Убрать космический мусор»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Каждая команда собирает рассыпанные по залу разноцветные шары в свою корзину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при помощи совка и метёлки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582E65B7">
      <w:pPr>
        <w:spacing w:line="240" w:lineRule="auto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нимание, наше путешествие продолжается!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 вам предлагаю поиграть в игру.</w:t>
      </w:r>
    </w:p>
    <w:p w14:paraId="3AB74738">
      <w:pPr>
        <w:spacing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Подвижная игра «Ждут нас быстрые ракеты»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 залу раскладываются обручи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ракеты. По количеству их на несколько штук меньше, чем играющих. </w:t>
      </w:r>
    </w:p>
    <w:p w14:paraId="0F4E0B91">
      <w:pPr>
        <w:spacing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Дети берутся за руки и идут по кругу со словами: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Ждут нас быстрые ракеты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полёта на планеты.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какую захотим,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такую полетим!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 в игре один секрет: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Опоздавшим места нет!</w:t>
      </w:r>
    </w:p>
    <w:p w14:paraId="51235F07">
      <w:pPr>
        <w:spacing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После последних слов дети разбегаются и занимают места в «ракетах» 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(если детей много, то можно усаживаться в одну ракету по два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три человека)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 и игра начинается сначала.</w:t>
      </w:r>
    </w:p>
    <w:p w14:paraId="1BA31E8A">
      <w:pPr>
        <w:spacing w:line="240" w:lineRule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26AD2150">
      <w:pPr>
        <w:spacing w:line="240" w:lineRule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07138377">
      <w:pPr>
        <w:spacing w:line="240" w:lineRule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7ABD0EAD">
      <w:pPr>
        <w:spacing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Марсик: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 теперь я предлагаю вам побегать на перегонки.</w:t>
      </w:r>
    </w:p>
    <w:p w14:paraId="4303D8FE">
      <w:pPr>
        <w:spacing w:after="0"/>
        <w:jc w:val="left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Эстафета «Кто быстрее пробежит </w:t>
      </w:r>
      <w:r>
        <w:rPr>
          <w:rFonts w:ascii="Times New Roman" w:hAnsi="Times New Roman" w:cs="Times New Roman"/>
          <w:b/>
          <w:i w:val="0"/>
          <w:iCs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ru-RU"/>
        </w:rPr>
        <w:t xml:space="preserve"> планете</w:t>
      </w: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(мяч между коленками)</w:t>
      </w:r>
    </w:p>
    <w:p w14:paraId="21D3CBB7">
      <w:pPr>
        <w:spacing w:after="0"/>
        <w:jc w:val="left"/>
        <w:rPr>
          <w:rFonts w:hint="default" w:ascii="Times New Roman" w:hAnsi="Times New Roman" w:cs="Times New Roman"/>
          <w:i/>
          <w:sz w:val="18"/>
          <w:szCs w:val="18"/>
        </w:rPr>
      </w:pPr>
    </w:p>
    <w:p w14:paraId="05F39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Ведущий: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теперь нам пора возвращаться на Землю. 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Земля. Ребята, из вас получились замечательные космонавты. </w:t>
      </w:r>
    </w:p>
    <w:p w14:paraId="498AD0C4">
      <w:pPr>
        <w:spacing w:line="240" w:lineRule="auto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</w:p>
    <w:sectPr>
      <w:pgSz w:w="11906" w:h="16838"/>
      <w:pgMar w:top="1440" w:right="1306" w:bottom="1440" w:left="1140" w:header="720" w:footer="720" w:gutter="0"/>
      <w:pgBorders>
        <w:top w:val="peopleHats" w:color="auto" w:sz="31" w:space="1"/>
        <w:left w:val="peopleHats" w:color="auto" w:sz="31" w:space="4"/>
        <w:bottom w:val="peopleHats" w:color="auto" w:sz="31" w:space="1"/>
        <w:right w:val="peopleHats" w:color="auto" w:sz="31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Flexy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97596"/>
    <w:multiLevelType w:val="multilevel"/>
    <w:tmpl w:val="264975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60147"/>
    <w:rsid w:val="2B6C0E8D"/>
    <w:rsid w:val="559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2025-04-07T12:26:00Z</dcterms:created>
  <dc:creator>User</dc:creator>
  <cp:lastModifiedBy>User</cp:lastModifiedBy>
  <dcterms:modified xsi:type="dcterms:W3CDTF">2025-04-08T13:09:13Z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03F96E49097B4DC78AF9D29110403C5C_12</vt:lpwstr>
  </property>
</Properties>
</file>